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196"/>
        <w:gridCol w:w="2609"/>
        <w:gridCol w:w="5752"/>
      </w:tblGrid>
      <w:tr w:rsidR="00F10837" w:rsidRPr="00F10837" w:rsidTr="00732547">
        <w:tc>
          <w:tcPr>
            <w:tcW w:w="9467" w:type="dxa"/>
            <w:gridSpan w:val="3"/>
          </w:tcPr>
          <w:p w:rsidR="00E17EE7" w:rsidRPr="00F10837" w:rsidRDefault="00F1083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часах общения (</w:t>
            </w:r>
            <w:r w:rsidR="00E17EE7"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классных часах) </w:t>
            </w:r>
          </w:p>
          <w:p w:rsidR="00E17EE7" w:rsidRPr="00F10837" w:rsidRDefault="00E17EE7" w:rsidP="0025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F30234"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4975"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 </w:t>
            </w:r>
            <w:proofErr w:type="spellStart"/>
            <w:r w:rsidR="00F30234"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Ляпин</w:t>
            </w:r>
            <w:r w:rsidR="00254975"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F30234"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254975"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30234"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254975"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10837" w:rsidRPr="00F10837" w:rsidTr="00732547">
        <w:tc>
          <w:tcPr>
            <w:tcW w:w="1106" w:type="dxa"/>
          </w:tcPr>
          <w:p w:rsidR="00E17EE7" w:rsidRPr="00F1083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F1083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752" w:type="dxa"/>
          </w:tcPr>
          <w:p w:rsidR="00E17EE7" w:rsidRPr="00F1083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F10837" w:rsidRPr="00F10837" w:rsidTr="00732547">
        <w:tc>
          <w:tcPr>
            <w:tcW w:w="1106" w:type="dxa"/>
            <w:vMerge w:val="restart"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609" w:type="dxa"/>
          </w:tcPr>
          <w:p w:rsidR="00F30234" w:rsidRPr="00F10837" w:rsidRDefault="00F30234" w:rsidP="001118DC">
            <w:r w:rsidRPr="00F10837">
              <w:rPr>
                <w:rFonts w:ascii="Times New Roman" w:eastAsia="Calibri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5752" w:type="dxa"/>
          </w:tcPr>
          <w:p w:rsidR="00F30234" w:rsidRPr="00F10837" w:rsidRDefault="00F30234" w:rsidP="003F184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8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«Как я провел зимние каникулы»</w:t>
            </w:r>
          </w:p>
          <w:p w:rsidR="00F30234" w:rsidRPr="00F10837" w:rsidRDefault="00F30234" w:rsidP="003F184E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10837">
              <w:rPr>
                <w:rFonts w:ascii="Times New Roman" w:hAnsi="Times New Roman"/>
                <w:sz w:val="28"/>
                <w:szCs w:val="28"/>
              </w:rPr>
              <w:t>Конкурс творческих работ «Снежные постройки» (фото)</w:t>
            </w:r>
            <w:r w:rsidRPr="00F10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0234" w:rsidRPr="00F10837" w:rsidRDefault="00F30234" w:rsidP="003F1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0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Цель: Досуг детей и интеллектуальные способности, развитие творческих умений и навыков</w:t>
            </w:r>
            <w:r w:rsidRPr="00F108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0837" w:rsidRPr="00F10837" w:rsidTr="00732547">
        <w:tc>
          <w:tcPr>
            <w:tcW w:w="1106" w:type="dxa"/>
            <w:vMerge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F10837" w:rsidRDefault="00F30234" w:rsidP="003F18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37">
              <w:rPr>
                <w:rFonts w:ascii="Times New Roman" w:hAnsi="Times New Roman"/>
                <w:sz w:val="28"/>
                <w:szCs w:val="28"/>
              </w:rPr>
              <w:t>21.01.2021</w:t>
            </w:r>
          </w:p>
        </w:tc>
        <w:tc>
          <w:tcPr>
            <w:tcW w:w="5752" w:type="dxa"/>
          </w:tcPr>
          <w:p w:rsidR="00F30234" w:rsidRPr="00F10837" w:rsidRDefault="00F30234" w:rsidP="003F18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837">
              <w:rPr>
                <w:rFonts w:ascii="Times New Roman" w:hAnsi="Times New Roman"/>
                <w:sz w:val="28"/>
                <w:szCs w:val="28"/>
              </w:rPr>
              <w:t>Классный час «С чего начинается Родина?»</w:t>
            </w:r>
          </w:p>
          <w:p w:rsidR="00F30234" w:rsidRPr="00F10837" w:rsidRDefault="00F30234" w:rsidP="003F184E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0837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10837">
              <w:rPr>
                <w:rFonts w:ascii="Times New Roman" w:hAnsi="Times New Roman"/>
                <w:i/>
                <w:sz w:val="28"/>
                <w:szCs w:val="28"/>
              </w:rPr>
              <w:t xml:space="preserve">реализация программы «Я – </w:t>
            </w:r>
            <w:proofErr w:type="spellStart"/>
            <w:r w:rsidRPr="00F10837">
              <w:rPr>
                <w:rFonts w:ascii="Times New Roman" w:hAnsi="Times New Roman"/>
                <w:i/>
                <w:sz w:val="28"/>
                <w:szCs w:val="28"/>
              </w:rPr>
              <w:t>липчанин</w:t>
            </w:r>
            <w:proofErr w:type="spellEnd"/>
            <w:r w:rsidRPr="00F10837">
              <w:rPr>
                <w:rFonts w:ascii="Times New Roman" w:hAnsi="Times New Roman"/>
                <w:b/>
                <w:i/>
                <w:sz w:val="28"/>
                <w:szCs w:val="28"/>
              </w:rPr>
              <w:t>»)</w:t>
            </w:r>
          </w:p>
          <w:p w:rsidR="00F30234" w:rsidRPr="00F10837" w:rsidRDefault="00F30234" w:rsidP="003F184E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10837">
              <w:rPr>
                <w:i/>
                <w:sz w:val="28"/>
                <w:szCs w:val="28"/>
              </w:rPr>
              <w:t>Задачи: раскрыть смысл понятий «родина», «семья», «дом», «школа», «город»; сформулировать понятие «</w:t>
            </w:r>
            <w:proofErr w:type="spellStart"/>
            <w:r w:rsidRPr="00F10837">
              <w:rPr>
                <w:i/>
                <w:sz w:val="28"/>
                <w:szCs w:val="28"/>
              </w:rPr>
              <w:t>липчанин</w:t>
            </w:r>
            <w:proofErr w:type="spellEnd"/>
            <w:r w:rsidRPr="00F10837">
              <w:rPr>
                <w:i/>
                <w:sz w:val="28"/>
                <w:szCs w:val="28"/>
              </w:rPr>
              <w:t>»;</w:t>
            </w:r>
          </w:p>
          <w:p w:rsidR="00F30234" w:rsidRPr="00F10837" w:rsidRDefault="00F30234" w:rsidP="003F184E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10837">
              <w:rPr>
                <w:i/>
                <w:sz w:val="28"/>
                <w:szCs w:val="28"/>
              </w:rPr>
              <w:t>обсудить отношение обучающихся к малой и большой родине;</w:t>
            </w:r>
          </w:p>
          <w:p w:rsidR="00F30234" w:rsidRPr="00F10837" w:rsidRDefault="00F30234" w:rsidP="003F18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0837">
              <w:rPr>
                <w:rFonts w:ascii="Times New Roman" w:hAnsi="Times New Roman"/>
                <w:i/>
                <w:sz w:val="28"/>
                <w:szCs w:val="28"/>
              </w:rPr>
              <w:t>познакомить обучающихся с официальными символами города Липецка, Российской Федерации.</w:t>
            </w:r>
          </w:p>
        </w:tc>
      </w:tr>
      <w:tr w:rsidR="00F10837" w:rsidRPr="00F10837" w:rsidTr="00732547">
        <w:tc>
          <w:tcPr>
            <w:tcW w:w="1106" w:type="dxa"/>
            <w:vMerge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5752" w:type="dxa"/>
          </w:tcPr>
          <w:p w:rsidR="00F30234" w:rsidRPr="00F10837" w:rsidRDefault="00F1083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="00F30234" w:rsidRPr="00F108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234" w:rsidRPr="00F10837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Липецкой земли».</w:t>
            </w:r>
          </w:p>
          <w:p w:rsidR="00F30234" w:rsidRPr="00F10837" w:rsidRDefault="00F30234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 xml:space="preserve">Цель: систематизировать </w:t>
            </w:r>
            <w:r w:rsidR="00091319" w:rsidRPr="00F10837">
              <w:rPr>
                <w:rFonts w:ascii="Times New Roman" w:hAnsi="Times New Roman" w:cs="Times New Roman"/>
                <w:sz w:val="28"/>
                <w:szCs w:val="28"/>
              </w:rPr>
              <w:t xml:space="preserve"> знания учащихся об и</w:t>
            </w: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зобразительном искусстве  Липецкой земли.</w:t>
            </w:r>
          </w:p>
        </w:tc>
      </w:tr>
      <w:tr w:rsidR="00F10837" w:rsidRPr="00F10837" w:rsidTr="00732547">
        <w:tc>
          <w:tcPr>
            <w:tcW w:w="1106" w:type="dxa"/>
            <w:vMerge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F10837" w:rsidRDefault="006E1C9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eastAsia="Calibri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5752" w:type="dxa"/>
          </w:tcPr>
          <w:p w:rsidR="006E1C9E" w:rsidRPr="00F10837" w:rsidRDefault="006E1C9E" w:rsidP="006E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  <w:r w:rsidR="00F10837" w:rsidRPr="00F108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gramStart"/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литературы  Липецкой</w:t>
            </w:r>
            <w:proofErr w:type="gramEnd"/>
            <w:r w:rsidRPr="00F10837">
              <w:rPr>
                <w:rFonts w:ascii="Times New Roman" w:hAnsi="Times New Roman" w:cs="Times New Roman"/>
                <w:sz w:val="28"/>
                <w:szCs w:val="28"/>
              </w:rPr>
              <w:t xml:space="preserve"> земли.»</w:t>
            </w:r>
          </w:p>
          <w:p w:rsidR="00F30234" w:rsidRPr="00F10837" w:rsidRDefault="006E1C9E" w:rsidP="006E1C9E"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Цель: знакомить учащихся с писателями Липецкой земли.</w:t>
            </w:r>
          </w:p>
        </w:tc>
      </w:tr>
      <w:tr w:rsidR="00F10837" w:rsidRPr="00F10837" w:rsidTr="00732547">
        <w:tc>
          <w:tcPr>
            <w:tcW w:w="1106" w:type="dxa"/>
            <w:vMerge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F10837" w:rsidRDefault="006E1C9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eastAsia="Calibri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5752" w:type="dxa"/>
          </w:tcPr>
          <w:p w:rsidR="00F30234" w:rsidRPr="00F10837" w:rsidRDefault="0073596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«Моя безопасность в сети интернет»</w:t>
            </w:r>
          </w:p>
          <w:p w:rsidR="00735969" w:rsidRPr="00F10837" w:rsidRDefault="0073596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правилам поведения в сети интернет, правилам общения </w:t>
            </w:r>
          </w:p>
        </w:tc>
      </w:tr>
      <w:tr w:rsidR="00F10837" w:rsidRPr="00F10837" w:rsidTr="00732547">
        <w:trPr>
          <w:trHeight w:val="135"/>
        </w:trPr>
        <w:tc>
          <w:tcPr>
            <w:tcW w:w="1106" w:type="dxa"/>
            <w:vMerge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F10837" w:rsidRDefault="006E1C9E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eastAsia="Calibri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5752" w:type="dxa"/>
          </w:tcPr>
          <w:p w:rsidR="006E1C9E" w:rsidRPr="00F10837" w:rsidRDefault="006E1C9E" w:rsidP="006E1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«Вместе весело гулять»</w:t>
            </w:r>
          </w:p>
          <w:p w:rsidR="006E1C9E" w:rsidRPr="00F10837" w:rsidRDefault="006E1C9E" w:rsidP="006E1C9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1083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(реализация программы «Разговор о правильном питании»). </w:t>
            </w:r>
          </w:p>
          <w:p w:rsidR="006E1C9E" w:rsidRPr="00F10837" w:rsidRDefault="006E1C9E" w:rsidP="006E1C9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37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F1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Сформировать у учащихся коммуникативные навыки.</w:t>
            </w:r>
          </w:p>
          <w:p w:rsidR="006E1C9E" w:rsidRPr="00F10837" w:rsidRDefault="006E1C9E" w:rsidP="006E1C9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понимать себя и других.</w:t>
            </w:r>
          </w:p>
          <w:p w:rsidR="006E1C9E" w:rsidRPr="00F10837" w:rsidRDefault="006E1C9E" w:rsidP="006E1C9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основными правилами делового и бытового этикета.</w:t>
            </w:r>
          </w:p>
          <w:p w:rsidR="006E1C9E" w:rsidRPr="00F10837" w:rsidRDefault="006E1C9E" w:rsidP="006E1C9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умение совершенствоваться в коллективе.</w:t>
            </w:r>
          </w:p>
          <w:p w:rsidR="00F30234" w:rsidRPr="00F10837" w:rsidRDefault="006E1C9E" w:rsidP="006E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 правовые акты и неукоснительно их соблюдать, являясь при этом добровольными помощниками милиции в охране правопорядка</w:t>
            </w:r>
          </w:p>
        </w:tc>
      </w:tr>
      <w:tr w:rsidR="00F10837" w:rsidRPr="00F10837" w:rsidTr="00732547">
        <w:tc>
          <w:tcPr>
            <w:tcW w:w="9467" w:type="dxa"/>
            <w:gridSpan w:val="3"/>
          </w:tcPr>
          <w:p w:rsidR="00F30234" w:rsidRPr="00F10837" w:rsidRDefault="00F30234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F10837" w:rsidRPr="00F10837" w:rsidTr="00732547">
        <w:tc>
          <w:tcPr>
            <w:tcW w:w="1106" w:type="dxa"/>
          </w:tcPr>
          <w:p w:rsidR="00F30234" w:rsidRPr="00F10837" w:rsidRDefault="00F30234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F30234" w:rsidRPr="00F10837" w:rsidRDefault="00F30234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752" w:type="dxa"/>
          </w:tcPr>
          <w:p w:rsidR="00F30234" w:rsidRPr="00F10837" w:rsidRDefault="00F30234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F10837" w:rsidRPr="00F10837" w:rsidTr="00732547">
        <w:trPr>
          <w:trHeight w:val="565"/>
        </w:trPr>
        <w:tc>
          <w:tcPr>
            <w:tcW w:w="1106" w:type="dxa"/>
          </w:tcPr>
          <w:p w:rsidR="005E1B9B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13.01.21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10.02.21</w:t>
            </w:r>
          </w:p>
        </w:tc>
        <w:tc>
          <w:tcPr>
            <w:tcW w:w="2609" w:type="dxa"/>
          </w:tcPr>
          <w:p w:rsidR="005E1B9B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С 17.00-18</w:t>
            </w:r>
            <w:r w:rsidR="00732547" w:rsidRPr="00F108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5752" w:type="dxa"/>
          </w:tcPr>
          <w:p w:rsidR="005E1B9B" w:rsidRPr="00F10837" w:rsidRDefault="00732547" w:rsidP="001118D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родителями по поведению детей</w:t>
            </w:r>
          </w:p>
        </w:tc>
      </w:tr>
      <w:tr w:rsidR="00F10837" w:rsidRPr="00F10837" w:rsidTr="00732547">
        <w:trPr>
          <w:trHeight w:val="565"/>
        </w:trPr>
        <w:tc>
          <w:tcPr>
            <w:tcW w:w="1106" w:type="dxa"/>
          </w:tcPr>
          <w:p w:rsidR="005E1B9B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20.20.21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17.02.21</w:t>
            </w:r>
          </w:p>
        </w:tc>
        <w:tc>
          <w:tcPr>
            <w:tcW w:w="2609" w:type="dxa"/>
          </w:tcPr>
          <w:p w:rsidR="005E1B9B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С 17.00-18</w:t>
            </w:r>
            <w:r w:rsidR="00732547" w:rsidRPr="00F108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5752" w:type="dxa"/>
          </w:tcPr>
          <w:p w:rsidR="005E1B9B" w:rsidRPr="00F10837" w:rsidRDefault="00172DE1" w:rsidP="003805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1083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Индивидуальные беседы с родителями, чьи дети снизили успеваемость</w:t>
            </w:r>
          </w:p>
        </w:tc>
      </w:tr>
      <w:tr w:rsidR="00F10837" w:rsidRPr="00F10837" w:rsidTr="00732547">
        <w:trPr>
          <w:trHeight w:val="565"/>
        </w:trPr>
        <w:tc>
          <w:tcPr>
            <w:tcW w:w="1106" w:type="dxa"/>
          </w:tcPr>
          <w:p w:rsidR="005E1B9B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27.01.21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24.02.21</w:t>
            </w:r>
          </w:p>
        </w:tc>
        <w:tc>
          <w:tcPr>
            <w:tcW w:w="2609" w:type="dxa"/>
          </w:tcPr>
          <w:p w:rsidR="005E1B9B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С 17.00-18</w:t>
            </w:r>
            <w:r w:rsidR="00732547" w:rsidRPr="00F108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5752" w:type="dxa"/>
          </w:tcPr>
          <w:p w:rsidR="005E1B9B" w:rsidRPr="00F10837" w:rsidRDefault="00732547" w:rsidP="003805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1083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родительским комитетом</w:t>
            </w:r>
            <w:bookmarkStart w:id="0" w:name="_GoBack"/>
            <w:bookmarkEnd w:id="0"/>
          </w:p>
        </w:tc>
      </w:tr>
      <w:tr w:rsidR="00F10837" w:rsidRPr="00F10837" w:rsidTr="00732547">
        <w:tc>
          <w:tcPr>
            <w:tcW w:w="1106" w:type="dxa"/>
          </w:tcPr>
          <w:p w:rsidR="00F30234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03.02.21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03.03.21</w:t>
            </w:r>
          </w:p>
        </w:tc>
        <w:tc>
          <w:tcPr>
            <w:tcW w:w="2609" w:type="dxa"/>
          </w:tcPr>
          <w:p w:rsidR="00F30234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С 17.00-18</w:t>
            </w:r>
            <w:r w:rsidR="00732547" w:rsidRPr="00F108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5752" w:type="dxa"/>
          </w:tcPr>
          <w:p w:rsidR="0038054C" w:rsidRPr="00F10837" w:rsidRDefault="00172DE1" w:rsidP="007325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2547" w:rsidRPr="00F1083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родителей о пройденном материале на уроках.</w:t>
            </w:r>
          </w:p>
        </w:tc>
      </w:tr>
      <w:tr w:rsidR="00F10837" w:rsidRPr="00F10837" w:rsidTr="00732547">
        <w:tc>
          <w:tcPr>
            <w:tcW w:w="9467" w:type="dxa"/>
            <w:gridSpan w:val="3"/>
          </w:tcPr>
          <w:p w:rsidR="00F30234" w:rsidRPr="00F10837" w:rsidRDefault="00F30234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F10837" w:rsidRPr="00F10837" w:rsidTr="00065CCA">
        <w:tc>
          <w:tcPr>
            <w:tcW w:w="1106" w:type="dxa"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Время для консультирования</w:t>
            </w:r>
          </w:p>
        </w:tc>
        <w:tc>
          <w:tcPr>
            <w:tcW w:w="5752" w:type="dxa"/>
          </w:tcPr>
          <w:p w:rsidR="00F30234" w:rsidRPr="00F10837" w:rsidRDefault="00F30234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 сроки)</w:t>
            </w:r>
          </w:p>
        </w:tc>
      </w:tr>
      <w:tr w:rsidR="00F10837" w:rsidRPr="00F10837" w:rsidTr="00065CCA">
        <w:tc>
          <w:tcPr>
            <w:tcW w:w="1106" w:type="dxa"/>
          </w:tcPr>
          <w:p w:rsidR="00F30234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12.01.21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09.02.21</w:t>
            </w:r>
          </w:p>
        </w:tc>
        <w:tc>
          <w:tcPr>
            <w:tcW w:w="2609" w:type="dxa"/>
          </w:tcPr>
          <w:p w:rsidR="00F30234" w:rsidRPr="00F10837" w:rsidRDefault="007325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52" w:type="dxa"/>
          </w:tcPr>
          <w:p w:rsidR="00F30234" w:rsidRPr="00F10837" w:rsidRDefault="007325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</w:tr>
      <w:tr w:rsidR="00F10837" w:rsidRPr="00F10837" w:rsidTr="00065CCA">
        <w:trPr>
          <w:trHeight w:val="105"/>
        </w:trPr>
        <w:tc>
          <w:tcPr>
            <w:tcW w:w="1106" w:type="dxa"/>
          </w:tcPr>
          <w:p w:rsidR="00172DE1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19.01.21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16.02.21</w:t>
            </w:r>
          </w:p>
        </w:tc>
        <w:tc>
          <w:tcPr>
            <w:tcW w:w="2609" w:type="dxa"/>
          </w:tcPr>
          <w:p w:rsidR="00172DE1" w:rsidRPr="00F10837" w:rsidRDefault="007325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52" w:type="dxa"/>
          </w:tcPr>
          <w:p w:rsidR="00172DE1" w:rsidRPr="00F10837" w:rsidRDefault="007325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Работа с детьми, нарушающими дисциплину в столовой, на уроках, на переменах</w:t>
            </w:r>
          </w:p>
        </w:tc>
      </w:tr>
      <w:tr w:rsidR="00F10837" w:rsidRPr="00F10837" w:rsidTr="00065CCA">
        <w:trPr>
          <w:trHeight w:val="105"/>
        </w:trPr>
        <w:tc>
          <w:tcPr>
            <w:tcW w:w="1106" w:type="dxa"/>
          </w:tcPr>
          <w:p w:rsidR="00172DE1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26.01.21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22.02.21</w:t>
            </w:r>
          </w:p>
        </w:tc>
        <w:tc>
          <w:tcPr>
            <w:tcW w:w="2609" w:type="dxa"/>
          </w:tcPr>
          <w:p w:rsidR="00172DE1" w:rsidRPr="00F10837" w:rsidRDefault="007325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52" w:type="dxa"/>
          </w:tcPr>
          <w:p w:rsidR="00172DE1" w:rsidRPr="00F10837" w:rsidRDefault="00172DE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детьми.</w:t>
            </w:r>
          </w:p>
        </w:tc>
      </w:tr>
      <w:tr w:rsidR="00F10837" w:rsidRPr="00F10837" w:rsidTr="00065CCA">
        <w:trPr>
          <w:trHeight w:val="105"/>
        </w:trPr>
        <w:tc>
          <w:tcPr>
            <w:tcW w:w="1106" w:type="dxa"/>
          </w:tcPr>
          <w:p w:rsidR="00172DE1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02.02.21</w:t>
            </w:r>
          </w:p>
          <w:p w:rsidR="00065CCA" w:rsidRPr="00F10837" w:rsidRDefault="00065C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01.03.21</w:t>
            </w:r>
          </w:p>
        </w:tc>
        <w:tc>
          <w:tcPr>
            <w:tcW w:w="2609" w:type="dxa"/>
          </w:tcPr>
          <w:p w:rsidR="00172DE1" w:rsidRPr="00F10837" w:rsidRDefault="007325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52" w:type="dxa"/>
          </w:tcPr>
          <w:p w:rsidR="00172DE1" w:rsidRPr="00F10837" w:rsidRDefault="00172DE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37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</w:tr>
    </w:tbl>
    <w:p w:rsidR="001118DC" w:rsidRPr="00F10837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Pr="00F10837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A043BE" w:rsidRPr="00F10837" w:rsidRDefault="00A043BE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A043BE" w:rsidRPr="00F10837" w:rsidRDefault="00A043BE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A043BE" w:rsidRPr="00F10837" w:rsidRDefault="00A043BE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A043BE" w:rsidRPr="00F10837" w:rsidRDefault="00A043BE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A043BE" w:rsidRPr="00F10837" w:rsidRDefault="00A043BE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A043BE" w:rsidRPr="00F10837" w:rsidRDefault="00A043BE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A043BE" w:rsidRPr="00F10837" w:rsidRDefault="00A043BE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A043BE" w:rsidRPr="00F10837" w:rsidRDefault="00A043BE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6A6292" w:rsidRPr="00F10837" w:rsidRDefault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6A6292" w:rsidRPr="00F10837" w:rsidSect="002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065CCA"/>
    <w:rsid w:val="00091319"/>
    <w:rsid w:val="001118DC"/>
    <w:rsid w:val="00123EC6"/>
    <w:rsid w:val="00172DE1"/>
    <w:rsid w:val="001A3E91"/>
    <w:rsid w:val="00254975"/>
    <w:rsid w:val="0026185A"/>
    <w:rsid w:val="002D778A"/>
    <w:rsid w:val="0038054C"/>
    <w:rsid w:val="004521D8"/>
    <w:rsid w:val="004658F5"/>
    <w:rsid w:val="005E1B9B"/>
    <w:rsid w:val="006A6292"/>
    <w:rsid w:val="006E1C9E"/>
    <w:rsid w:val="00704BC5"/>
    <w:rsid w:val="00725D3E"/>
    <w:rsid w:val="00732547"/>
    <w:rsid w:val="00735969"/>
    <w:rsid w:val="00842314"/>
    <w:rsid w:val="0092651E"/>
    <w:rsid w:val="00A043BE"/>
    <w:rsid w:val="00CB2EDA"/>
    <w:rsid w:val="00E17EE7"/>
    <w:rsid w:val="00E27B59"/>
    <w:rsid w:val="00F10837"/>
    <w:rsid w:val="00F30234"/>
    <w:rsid w:val="00FD028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E62C"/>
  <w15:docId w15:val="{FEA56E6F-539B-42F5-B9D3-013667F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302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3023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Usver</cp:lastModifiedBy>
  <cp:revision>15</cp:revision>
  <dcterms:created xsi:type="dcterms:W3CDTF">2020-12-20T07:33:00Z</dcterms:created>
  <dcterms:modified xsi:type="dcterms:W3CDTF">2020-12-23T11:32:00Z</dcterms:modified>
</cp:coreProperties>
</file>